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62C" w:rsidRDefault="001F0AFE" w:rsidP="0086562C">
      <w:pPr>
        <w:jc w:val="both"/>
      </w:pPr>
      <w:r w:rsidRPr="0045724B">
        <w:rPr>
          <w:b/>
        </w:rPr>
        <w:t>ИЗВЕЩЕНИЕ №1</w:t>
      </w:r>
      <w:r w:rsidR="00400F59">
        <w:rPr>
          <w:b/>
        </w:rPr>
        <w:t>30</w:t>
      </w:r>
      <w:r w:rsidRPr="0045724B">
        <w:rPr>
          <w:b/>
        </w:rPr>
        <w:t xml:space="preserve"> ОТ 2</w:t>
      </w:r>
      <w:r w:rsidR="00400F59">
        <w:rPr>
          <w:b/>
        </w:rPr>
        <w:t>4</w:t>
      </w:r>
      <w:r w:rsidRPr="0045724B">
        <w:rPr>
          <w:b/>
        </w:rPr>
        <w:t>.10.2025 Г.</w:t>
      </w:r>
      <w:r w:rsidRPr="001F0AFE">
        <w:t xml:space="preserve"> </w:t>
      </w:r>
      <w:r w:rsidRPr="0045724B">
        <w:rPr>
          <w:b/>
        </w:rPr>
        <w:t xml:space="preserve">о предстоящем выделе в натуре доли в праве общей долевой собственности и об осуществлении согласования местоположения </w:t>
      </w:r>
      <w:proofErr w:type="spellStart"/>
      <w:r w:rsidRPr="0045724B">
        <w:rPr>
          <w:b/>
        </w:rPr>
        <w:t>машино</w:t>
      </w:r>
      <w:proofErr w:type="spellEnd"/>
      <w:r w:rsidRPr="0045724B">
        <w:rPr>
          <w:b/>
        </w:rPr>
        <w:t>-места с участниками общей долевой собственности (</w:t>
      </w:r>
      <w:proofErr w:type="spellStart"/>
      <w:r w:rsidRPr="0045724B">
        <w:rPr>
          <w:b/>
        </w:rPr>
        <w:t>машино</w:t>
      </w:r>
      <w:proofErr w:type="spellEnd"/>
      <w:r w:rsidRPr="0045724B">
        <w:rPr>
          <w:b/>
        </w:rPr>
        <w:t xml:space="preserve">-место </w:t>
      </w:r>
      <w:r w:rsidR="00400F59">
        <w:rPr>
          <w:b/>
        </w:rPr>
        <w:t>42</w:t>
      </w:r>
      <w:r w:rsidRPr="0045724B">
        <w:rPr>
          <w:b/>
        </w:rPr>
        <w:t>ММ</w:t>
      </w:r>
      <w:r w:rsidR="00400F59">
        <w:rPr>
          <w:b/>
        </w:rPr>
        <w:t>,</w:t>
      </w:r>
      <w:r w:rsidR="00400F59" w:rsidRPr="00400F59">
        <w:rPr>
          <w:b/>
        </w:rPr>
        <w:t xml:space="preserve"> </w:t>
      </w:r>
      <w:proofErr w:type="spellStart"/>
      <w:r w:rsidR="00400F59" w:rsidRPr="00400F59">
        <w:rPr>
          <w:b/>
        </w:rPr>
        <w:t>машино</w:t>
      </w:r>
      <w:proofErr w:type="spellEnd"/>
      <w:r w:rsidR="00400F59" w:rsidRPr="00400F59">
        <w:rPr>
          <w:b/>
        </w:rPr>
        <w:t>-место 4</w:t>
      </w:r>
      <w:r w:rsidR="00400F59">
        <w:rPr>
          <w:b/>
        </w:rPr>
        <w:t>3</w:t>
      </w:r>
      <w:proofErr w:type="gramStart"/>
      <w:r w:rsidR="00400F59" w:rsidRPr="00400F59">
        <w:rPr>
          <w:b/>
        </w:rPr>
        <w:t>ММ</w:t>
      </w:r>
      <w:r w:rsidR="00400F59">
        <w:rPr>
          <w:b/>
        </w:rPr>
        <w:t xml:space="preserve"> </w:t>
      </w:r>
      <w:r w:rsidRPr="0045724B">
        <w:rPr>
          <w:b/>
        </w:rPr>
        <w:t>)</w:t>
      </w:r>
      <w:proofErr w:type="gramEnd"/>
      <w:r>
        <w:t>.</w:t>
      </w:r>
      <w:r w:rsidRPr="001F0AFE">
        <w:t xml:space="preserve"> </w:t>
      </w:r>
    </w:p>
    <w:p w:rsidR="0086562C" w:rsidRDefault="001F0AFE" w:rsidP="0086562C">
      <w:pPr>
        <w:ind w:firstLine="708"/>
        <w:jc w:val="both"/>
      </w:pPr>
      <w:r w:rsidRPr="001F0AFE">
        <w:t xml:space="preserve">Кадастровым инженером </w:t>
      </w:r>
      <w:r>
        <w:t>Швейкиной</w:t>
      </w:r>
      <w:r w:rsidRPr="001F0AFE">
        <w:t xml:space="preserve"> </w:t>
      </w:r>
      <w:r>
        <w:t>Ларисой Геннадьевной</w:t>
      </w:r>
      <w:r w:rsidRPr="001F0AFE">
        <w:t>, 19</w:t>
      </w:r>
      <w:r>
        <w:t>3212</w:t>
      </w:r>
      <w:r w:rsidRPr="001F0AFE">
        <w:t xml:space="preserve">, Санкт-Петербург, </w:t>
      </w:r>
      <w:r>
        <w:t>ул. Коллонтай д.31, корп.2, кв.179</w:t>
      </w:r>
      <w:r w:rsidRPr="001F0AFE">
        <w:t>, контактный номер +7</w:t>
      </w:r>
      <w:r w:rsidR="00CC09B7">
        <w:t>-</w:t>
      </w:r>
      <w:r w:rsidRPr="001F0AFE">
        <w:t>9</w:t>
      </w:r>
      <w:r>
        <w:t>1</w:t>
      </w:r>
      <w:r w:rsidRPr="001F0AFE">
        <w:t>1</w:t>
      </w:r>
      <w:r w:rsidR="00CC09B7">
        <w:t>-</w:t>
      </w:r>
      <w:r>
        <w:t>844</w:t>
      </w:r>
      <w:r w:rsidR="00CC09B7">
        <w:t>-</w:t>
      </w:r>
      <w:r>
        <w:t>95</w:t>
      </w:r>
      <w:r w:rsidR="00CC09B7">
        <w:t>-</w:t>
      </w:r>
      <w:r>
        <w:t>6</w:t>
      </w:r>
      <w:r w:rsidRPr="001F0AFE">
        <w:t xml:space="preserve">5, </w:t>
      </w:r>
      <w:proofErr w:type="spellStart"/>
      <w:r>
        <w:rPr>
          <w:lang w:val="en-US"/>
        </w:rPr>
        <w:t>conti</w:t>
      </w:r>
      <w:proofErr w:type="spellEnd"/>
      <w:r w:rsidRPr="001F0AFE">
        <w:t>100@</w:t>
      </w:r>
      <w:r>
        <w:rPr>
          <w:lang w:val="en-US"/>
        </w:rPr>
        <w:t>g</w:t>
      </w:r>
      <w:proofErr w:type="spellStart"/>
      <w:r w:rsidRPr="001F0AFE">
        <w:t>mail</w:t>
      </w:r>
      <w:proofErr w:type="spellEnd"/>
      <w:r w:rsidRPr="001F0AFE">
        <w:t>.</w:t>
      </w:r>
      <w:r w:rsidR="00CC09B7">
        <w:rPr>
          <w:lang w:val="en-US"/>
        </w:rPr>
        <w:t>com</w:t>
      </w:r>
      <w:r w:rsidRPr="001F0AFE">
        <w:t>, регистрационный номер кадастрового инженера в Реестре членов А СРО «Кадастровые инженеры</w:t>
      </w:r>
      <w:r>
        <w:t xml:space="preserve"> юга</w:t>
      </w:r>
      <w:r w:rsidRPr="001F0AFE">
        <w:t xml:space="preserve">» </w:t>
      </w:r>
      <w:r w:rsidR="0086562C">
        <w:t>НП000302</w:t>
      </w:r>
      <w:r w:rsidRPr="001F0AFE">
        <w:t xml:space="preserve">, проводятся кадастровые работы по образованию </w:t>
      </w:r>
      <w:proofErr w:type="spellStart"/>
      <w:r w:rsidRPr="001F0AFE">
        <w:t>машино</w:t>
      </w:r>
      <w:proofErr w:type="spellEnd"/>
      <w:r w:rsidRPr="001F0AFE">
        <w:t xml:space="preserve">-мест </w:t>
      </w:r>
      <w:r w:rsidR="0045724B">
        <w:t>4</w:t>
      </w:r>
      <w:r w:rsidR="00400F59">
        <w:t>2</w:t>
      </w:r>
      <w:r w:rsidRPr="001F0AFE">
        <w:t>ММ</w:t>
      </w:r>
      <w:r w:rsidR="00400F59">
        <w:t xml:space="preserve"> и </w:t>
      </w:r>
      <w:r w:rsidR="00C753CC">
        <w:t>43М</w:t>
      </w:r>
      <w:r w:rsidR="00400F59">
        <w:t>М</w:t>
      </w:r>
      <w:r w:rsidRPr="001F0AFE">
        <w:t xml:space="preserve"> путем выдела в натуре доли участника общей долевой собственности, собственник </w:t>
      </w:r>
      <w:proofErr w:type="spellStart"/>
      <w:r w:rsidR="00400F59">
        <w:t>Фещенко</w:t>
      </w:r>
      <w:proofErr w:type="spellEnd"/>
      <w:r w:rsidR="00400F59">
        <w:t xml:space="preserve"> Руслан Вячеславович</w:t>
      </w:r>
      <w:r w:rsidRPr="001F0AFE">
        <w:t>, контактный номер +7</w:t>
      </w:r>
      <w:r w:rsidR="00C753CC">
        <w:t>(</w:t>
      </w:r>
      <w:r w:rsidRPr="001F0AFE">
        <w:t>9</w:t>
      </w:r>
      <w:r w:rsidR="0045724B">
        <w:t>11</w:t>
      </w:r>
      <w:r w:rsidR="00C753CC">
        <w:t>)</w:t>
      </w:r>
      <w:bookmarkStart w:id="0" w:name="_GoBack"/>
      <w:bookmarkEnd w:id="0"/>
      <w:r w:rsidR="00400F59">
        <w:t>120-09-25</w:t>
      </w:r>
      <w:r w:rsidRPr="001F0AFE">
        <w:t>, кадастровый номер помещения в котором располагается выделяем</w:t>
      </w:r>
      <w:r w:rsidR="00400F59">
        <w:t>ые</w:t>
      </w:r>
      <w:r w:rsidRPr="001F0AFE">
        <w:t xml:space="preserve"> </w:t>
      </w:r>
      <w:proofErr w:type="spellStart"/>
      <w:r w:rsidRPr="001F0AFE">
        <w:t>машино</w:t>
      </w:r>
      <w:proofErr w:type="spellEnd"/>
      <w:r w:rsidRPr="001F0AFE">
        <w:t>-мест</w:t>
      </w:r>
      <w:r w:rsidR="00400F59">
        <w:t>а</w:t>
      </w:r>
      <w:r w:rsidRPr="001F0AFE">
        <w:t xml:space="preserve"> </w:t>
      </w:r>
      <w:r w:rsidR="00400F59">
        <w:t>78:34:0004230:4556</w:t>
      </w:r>
      <w:r w:rsidRPr="001F0AFE">
        <w:t xml:space="preserve">, адресу: </w:t>
      </w:r>
      <w:r w:rsidR="0045724B" w:rsidRPr="0045724B">
        <w:t xml:space="preserve">Российская Федерация, </w:t>
      </w:r>
      <w:r w:rsidR="00400F59">
        <w:t>г. Санкт-Петербург, ул. Малая Десятинная д.11 лит А,</w:t>
      </w:r>
      <w:r w:rsidR="0045724B" w:rsidRPr="0045724B">
        <w:t xml:space="preserve"> помещение </w:t>
      </w:r>
      <w:r w:rsidR="00400F59">
        <w:t>1</w:t>
      </w:r>
      <w:r w:rsidR="0045724B" w:rsidRPr="0045724B">
        <w:t>-Н</w:t>
      </w:r>
      <w:r w:rsidRPr="001F0AFE">
        <w:t xml:space="preserve">, кадастровый номер здания в котором располагается помещение </w:t>
      </w:r>
      <w:r w:rsidR="00400F59">
        <w:t>78:34:0004230:3021</w:t>
      </w:r>
      <w:r w:rsidRPr="001F0AFE">
        <w:t xml:space="preserve">. </w:t>
      </w:r>
    </w:p>
    <w:p w:rsidR="0086562C" w:rsidRDefault="001F0AFE" w:rsidP="0086562C">
      <w:pPr>
        <w:ind w:firstLine="708"/>
        <w:jc w:val="both"/>
      </w:pPr>
      <w:r w:rsidRPr="001F0AFE">
        <w:t>С проектом технического плана образуем</w:t>
      </w:r>
      <w:r w:rsidR="00400F59">
        <w:t>ых</w:t>
      </w:r>
      <w:r w:rsidRPr="001F0AFE">
        <w:t xml:space="preserve"> </w:t>
      </w:r>
      <w:proofErr w:type="spellStart"/>
      <w:r w:rsidRPr="001F0AFE">
        <w:t>машино</w:t>
      </w:r>
      <w:proofErr w:type="spellEnd"/>
      <w:r w:rsidRPr="001F0AFE">
        <w:t xml:space="preserve">-мест можно ознакомится по адресу: </w:t>
      </w:r>
      <w:r w:rsidR="0086562C">
        <w:t>г.</w:t>
      </w:r>
      <w:r w:rsidRPr="001F0AFE">
        <w:t xml:space="preserve"> Санкт-Петербург</w:t>
      </w:r>
      <w:r w:rsidR="0045724B">
        <w:t xml:space="preserve"> ул. Ворошилова д.2 оф.527 (БЦ </w:t>
      </w:r>
      <w:proofErr w:type="spellStart"/>
      <w:r w:rsidR="0045724B">
        <w:t>Охта</w:t>
      </w:r>
      <w:proofErr w:type="spellEnd"/>
      <w:r w:rsidR="0045724B">
        <w:t>)</w:t>
      </w:r>
      <w:r w:rsidRPr="001F0AFE">
        <w:t xml:space="preserve"> с 9:00 до 18:00 в рабочие дни, предварительно согласовав время своего визита, начиная с </w:t>
      </w:r>
      <w:r w:rsidR="0045724B">
        <w:t>2</w:t>
      </w:r>
      <w:r w:rsidR="00400F59">
        <w:t>4</w:t>
      </w:r>
      <w:r w:rsidRPr="001F0AFE">
        <w:t>.</w:t>
      </w:r>
      <w:r w:rsidR="0045724B">
        <w:t>10</w:t>
      </w:r>
      <w:r w:rsidRPr="001F0AFE">
        <w:t xml:space="preserve">.2025 г. </w:t>
      </w:r>
    </w:p>
    <w:p w:rsidR="0086562C" w:rsidRDefault="0045724B" w:rsidP="0086562C">
      <w:pPr>
        <w:ind w:firstLine="708"/>
        <w:jc w:val="both"/>
      </w:pPr>
      <w:r>
        <w:t>2</w:t>
      </w:r>
      <w:r w:rsidR="00400F59">
        <w:t>4</w:t>
      </w:r>
      <w:r w:rsidR="001F0AFE" w:rsidRPr="001F0AFE">
        <w:t xml:space="preserve"> </w:t>
      </w:r>
      <w:r>
        <w:t>ноября</w:t>
      </w:r>
      <w:r w:rsidR="001F0AFE" w:rsidRPr="001F0AFE">
        <w:t xml:space="preserve"> 2025 года – дата окончания приёма возражений участников общей долевой собственности, в отношении сведений о местоположении </w:t>
      </w:r>
      <w:proofErr w:type="spellStart"/>
      <w:r w:rsidR="001F0AFE" w:rsidRPr="001F0AFE">
        <w:t>машино</w:t>
      </w:r>
      <w:proofErr w:type="spellEnd"/>
      <w:r w:rsidR="001F0AFE" w:rsidRPr="001F0AFE">
        <w:t xml:space="preserve">-мест, содержащихся в техническом плане. </w:t>
      </w:r>
    </w:p>
    <w:p w:rsidR="0086562C" w:rsidRDefault="001F0AFE" w:rsidP="0086562C">
      <w:pPr>
        <w:ind w:firstLine="708"/>
        <w:jc w:val="both"/>
      </w:pPr>
      <w:r w:rsidRPr="001F0AFE">
        <w:t>При наличии возражений участниками общей долевой собственности могут быть направлены обоснованные возражения кадастровому инженеру по почтовому адресу: 19</w:t>
      </w:r>
      <w:r w:rsidR="0045724B">
        <w:t>3212</w:t>
      </w:r>
      <w:r w:rsidRPr="001F0AFE">
        <w:t xml:space="preserve">, Санкт-Петербург, </w:t>
      </w:r>
      <w:r w:rsidR="0045724B">
        <w:t>ул. Коллонтай д.31 корп.2, кв.179</w:t>
      </w:r>
      <w:r w:rsidRPr="001F0AFE">
        <w:t xml:space="preserve"> и (или) адресу электронной почты </w:t>
      </w:r>
      <w:proofErr w:type="spellStart"/>
      <w:r w:rsidR="0045724B">
        <w:rPr>
          <w:lang w:val="en-US"/>
        </w:rPr>
        <w:t>conti</w:t>
      </w:r>
      <w:proofErr w:type="spellEnd"/>
      <w:r w:rsidR="0045724B" w:rsidRPr="0045724B">
        <w:t>100</w:t>
      </w:r>
      <w:r w:rsidRPr="001F0AFE">
        <w:t>@</w:t>
      </w:r>
      <w:r w:rsidR="0045724B">
        <w:rPr>
          <w:lang w:val="en-US"/>
        </w:rPr>
        <w:t>g</w:t>
      </w:r>
      <w:proofErr w:type="spellStart"/>
      <w:r w:rsidRPr="001F0AFE">
        <w:t>mail</w:t>
      </w:r>
      <w:proofErr w:type="spellEnd"/>
      <w:r w:rsidRPr="001F0AFE">
        <w:t>.</w:t>
      </w:r>
      <w:r w:rsidR="00CC09B7">
        <w:rPr>
          <w:lang w:val="en-US"/>
        </w:rPr>
        <w:t>com</w:t>
      </w:r>
      <w:r w:rsidRPr="001F0AFE">
        <w:t xml:space="preserve">, а также в орган регистрации прав по месту расположения помещения, здания или сооружения, в которых осуществляется образование </w:t>
      </w:r>
      <w:proofErr w:type="spellStart"/>
      <w:r w:rsidRPr="001F0AFE">
        <w:t>машино</w:t>
      </w:r>
      <w:proofErr w:type="spellEnd"/>
      <w:r w:rsidRPr="001F0AFE">
        <w:t>-мест, по почтовому адресу либо по адресу электронной почты органа регистрации прав. Возражения должны содержать данные об участнике общей долевой собственности: фамилия, имя, отчество лица, реквизиты документа, удостоверяющего личность, реквизиты документы, подтверждающего право указанного участника общей долевой собственности на помещение и причины и (или) обстоятельства препятствующие, по мнению указанного участника, согласованию местоп</w:t>
      </w:r>
      <w:r>
        <w:t xml:space="preserve">оложения </w:t>
      </w:r>
      <w:proofErr w:type="spellStart"/>
      <w:r>
        <w:t>машино</w:t>
      </w:r>
      <w:proofErr w:type="spellEnd"/>
      <w:r>
        <w:t>-мест</w:t>
      </w:r>
      <w:r w:rsidR="0086562C" w:rsidRPr="0086562C">
        <w:t xml:space="preserve"> с приложением при необходимости докумен</w:t>
      </w:r>
      <w:r w:rsidR="0086562C">
        <w:t xml:space="preserve">тов, </w:t>
      </w:r>
      <w:r w:rsidR="0086562C" w:rsidRPr="0086562C">
        <w:t xml:space="preserve">обосновывающих такие причины и (или) обстоятельства (Федеральный закон № 315-ФЗ от 03.07.2016 г.) </w:t>
      </w:r>
    </w:p>
    <w:p w:rsidR="0086562C" w:rsidRDefault="0086562C" w:rsidP="0086562C">
      <w:pPr>
        <w:ind w:firstLine="708"/>
        <w:jc w:val="both"/>
      </w:pPr>
      <w:r w:rsidRPr="0086562C">
        <w:t>Кадастровый инженер проводит кадастровые работы в соответствии с Федеральным законом № 315-ФЗ от 03.07.2016 г.</w:t>
      </w:r>
    </w:p>
    <w:p w:rsidR="000B3E1D" w:rsidRPr="001F0AFE" w:rsidRDefault="001F0AFE" w:rsidP="0086562C">
      <w:pPr>
        <w:ind w:firstLine="708"/>
        <w:jc w:val="both"/>
      </w:pPr>
      <w:r>
        <w:t>Фрагмент графической части проекта технического плана образуем</w:t>
      </w:r>
      <w:r w:rsidR="00400F59">
        <w:t>ых</w:t>
      </w:r>
      <w:r>
        <w:t xml:space="preserve"> </w:t>
      </w:r>
      <w:proofErr w:type="spellStart"/>
      <w:r>
        <w:t>машино</w:t>
      </w:r>
      <w:proofErr w:type="spellEnd"/>
      <w:r>
        <w:t>-мест опубликован по ссылке</w:t>
      </w:r>
      <w:r w:rsidR="0086562C">
        <w:t>:</w:t>
      </w:r>
      <w:r w:rsidR="00BF72E6" w:rsidRPr="00BF72E6">
        <w:t xml:space="preserve"> </w:t>
      </w:r>
      <w:r w:rsidR="00400F59" w:rsidRPr="00400F59">
        <w:t>https://disk.yandex.ru/i/HBHdrhl92RkSBw</w:t>
      </w:r>
      <w:r w:rsidR="00400F59">
        <w:t>.</w:t>
      </w:r>
    </w:p>
    <w:sectPr w:rsidR="000B3E1D" w:rsidRPr="001F0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FE"/>
    <w:rsid w:val="000B3E1D"/>
    <w:rsid w:val="001F0AFE"/>
    <w:rsid w:val="00400F59"/>
    <w:rsid w:val="0045724B"/>
    <w:rsid w:val="0086562C"/>
    <w:rsid w:val="00BF72E6"/>
    <w:rsid w:val="00C753CC"/>
    <w:rsid w:val="00CC09B7"/>
    <w:rsid w:val="00FE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8856"/>
  <w15:chartTrackingRefBased/>
  <w15:docId w15:val="{D1A25D28-FC34-442D-A7A4-AD97B32E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2025-10-20T11:28:00Z</dcterms:created>
  <dcterms:modified xsi:type="dcterms:W3CDTF">2025-10-20T11:30:00Z</dcterms:modified>
</cp:coreProperties>
</file>